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B2B925" w14:textId="7E3DFB4A" w:rsidR="00A26AA3" w:rsidRPr="00482682" w:rsidRDefault="00365495" w:rsidP="00A26AA3">
      <w:pPr>
        <w:pStyle w:val="Title"/>
        <w:jc w:val="center"/>
        <w:rPr>
          <w:rFonts w:ascii="Impact" w:hAnsi="Impact"/>
          <w:sz w:val="636"/>
          <w:szCs w:val="636"/>
        </w:rPr>
      </w:pPr>
      <w:bookmarkStart w:id="0" w:name="_GoBack"/>
      <w:r>
        <w:rPr>
          <w:rFonts w:ascii="Impact" w:hAnsi="Impact"/>
          <w:sz w:val="636"/>
          <w:szCs w:val="636"/>
        </w:rPr>
        <w:t>xxx</w:t>
      </w:r>
    </w:p>
    <w:bookmarkEnd w:id="0"/>
    <w:p w14:paraId="358FFD57" w14:textId="33A60485" w:rsidR="00A26AA3" w:rsidRPr="00365495" w:rsidRDefault="00365495" w:rsidP="00A26AA3">
      <w:pPr>
        <w:pStyle w:val="Title"/>
        <w:jc w:val="center"/>
        <w:rPr>
          <w:rFonts w:ascii="Impact" w:hAnsi="Impact"/>
          <w:sz w:val="636"/>
          <w:szCs w:val="636"/>
        </w:rPr>
      </w:pPr>
      <w:r>
        <w:rPr>
          <w:rFonts w:ascii="Impact" w:hAnsi="Impact"/>
          <w:sz w:val="636"/>
          <w:szCs w:val="636"/>
        </w:rPr>
        <w:t>xxx</w:t>
      </w:r>
    </w:p>
    <w:sectPr w:rsidR="00A26AA3" w:rsidRPr="00365495" w:rsidSect="007B62F2">
      <w:pgSz w:w="12240" w:h="15840"/>
      <w:pgMar w:top="144" w:right="144" w:bottom="144" w:left="14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057"/>
    <w:rsid w:val="002C71DA"/>
    <w:rsid w:val="00365495"/>
    <w:rsid w:val="00482682"/>
    <w:rsid w:val="00784D4D"/>
    <w:rsid w:val="007B62F2"/>
    <w:rsid w:val="008C269A"/>
    <w:rsid w:val="008D4057"/>
    <w:rsid w:val="0099406D"/>
    <w:rsid w:val="00A26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4D7238"/>
  <w15:chartTrackingRefBased/>
  <w15:docId w15:val="{F9C7FAAB-9571-49AC-8BF2-21597688E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8D405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D4057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Michlynn St. John</dc:creator>
  <cp:keywords/>
  <dc:description/>
  <cp:lastModifiedBy>Michlynn St. John</cp:lastModifiedBy>
  <cp:revision>4</cp:revision>
  <dcterms:created xsi:type="dcterms:W3CDTF">2018-02-25T08:14:00Z</dcterms:created>
  <dcterms:modified xsi:type="dcterms:W3CDTF">2018-02-26T03:42:00Z</dcterms:modified>
</cp:coreProperties>
</file>